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5DE8" w:rsidTr="00995DE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5DE8" w:rsidRDefault="00995DE8" w:rsidP="00976489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  <w:t>Утверждаю:</w:t>
            </w:r>
          </w:p>
          <w:p w:rsidR="00995DE8" w:rsidRPr="00995DE8" w:rsidRDefault="00995DE8" w:rsidP="00976489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</w:pPr>
            <w:r w:rsidRPr="00995D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  <w:t>Директор МКУК «Подосиновская МБС»</w:t>
            </w:r>
          </w:p>
          <w:p w:rsidR="00995DE8" w:rsidRDefault="00995DE8" w:rsidP="00976489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  <w:r w:rsidRPr="00995D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  <w:t>Савинцева О.</w:t>
            </w:r>
            <w:r w:rsidR="00F974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  <w:t xml:space="preserve"> </w:t>
            </w:r>
            <w:r w:rsidRPr="00995D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6"/>
                <w:lang w:eastAsia="ru-RU"/>
              </w:rPr>
              <w:t>Н.</w:t>
            </w:r>
          </w:p>
        </w:tc>
      </w:tr>
    </w:tbl>
    <w:p w:rsidR="00995DE8" w:rsidRDefault="00995DE8" w:rsidP="0097648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</w:pPr>
    </w:p>
    <w:p w:rsidR="00AC01B4" w:rsidRPr="00995DE8" w:rsidRDefault="00CD3055" w:rsidP="0097648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проведении </w:t>
      </w:r>
    </w:p>
    <w:p w:rsidR="00AC01B4" w:rsidRPr="00995DE8" w:rsidRDefault="00995DE8" w:rsidP="0097648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95D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</w:t>
      </w:r>
      <w:r w:rsidR="00C3513A" w:rsidRPr="00995D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ного </w:t>
      </w:r>
      <w:r w:rsidR="00CD3055" w:rsidRPr="00995D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конкурса </w:t>
      </w:r>
      <w:r w:rsidR="008F389B" w:rsidRPr="00995D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экскурсий</w:t>
      </w:r>
    </w:p>
    <w:p w:rsidR="00EB4E9C" w:rsidRPr="00E2494B" w:rsidRDefault="00CD3055" w:rsidP="0097648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4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AC01B4" w:rsidRPr="00E24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Открытая карта земли </w:t>
      </w:r>
      <w:r w:rsidR="00995DE8" w:rsidRPr="00E24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Подосиновской</w:t>
      </w:r>
      <w:r w:rsidR="00EB4E9C" w:rsidRPr="00E24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F46243" w:rsidRPr="00E2494B" w:rsidRDefault="00EB4E9C" w:rsidP="0097648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4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F46243" w:rsidRPr="00E249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утешествуй с библиотекой»</w:t>
      </w:r>
    </w:p>
    <w:p w:rsidR="00995DE8" w:rsidRPr="00995DE8" w:rsidRDefault="00995DE8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055" w:rsidRPr="00995DE8" w:rsidRDefault="003329CB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3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9A7F4D" w:rsidRDefault="00CD3055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цель, задачи, порядок и условия проведения </w:t>
      </w:r>
      <w:r w:rsid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E54C22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</w:t>
      </w:r>
      <w:r w:rsidR="00E54C22" w:rsidRPr="00995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Открытая карта земли </w:t>
      </w:r>
      <w:r w:rsidR="00995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Подосиновской</w:t>
      </w:r>
      <w:r w:rsidR="00EB4E9C" w:rsidRPr="00995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п</w:t>
      </w:r>
      <w:r w:rsidR="00845B05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утешествуй с библиотекой»</w:t>
      </w:r>
      <w:r w:rsid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995DE8" w:rsidRDefault="00995DE8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/>
        </w:rPr>
        <w:t xml:space="preserve">1.2. </w:t>
      </w:r>
      <w:r w:rsidRPr="00995DE8">
        <w:rPr>
          <w:rFonts w:ascii="Times" w:hAnsi="Times"/>
        </w:rPr>
        <w:t>Конкурс</w:t>
      </w:r>
      <w:r>
        <w:rPr>
          <w:rFonts w:asciiTheme="minorHAnsi" w:hAnsiTheme="minorHAnsi"/>
        </w:rPr>
        <w:t xml:space="preserve"> </w:t>
      </w:r>
      <w:r>
        <w:rPr>
          <w:rFonts w:ascii="Times" w:hAnsi="Times"/>
        </w:rPr>
        <w:t>проводятся в соответствии с настоящим Положением, участие в н</w:t>
      </w:r>
      <w:r>
        <w:rPr>
          <w:rFonts w:asciiTheme="minorHAnsi" w:hAnsiTheme="minorHAnsi"/>
        </w:rPr>
        <w:t>ём</w:t>
      </w:r>
      <w:r>
        <w:rPr>
          <w:rFonts w:ascii="Times" w:hAnsi="Times"/>
        </w:rPr>
        <w:t xml:space="preserve"> означает полное и безусловное принятие данного Положения.</w:t>
      </w:r>
      <w:r w:rsidR="009A7F4D" w:rsidRPr="00995DE8">
        <w:t xml:space="preserve"> </w:t>
      </w:r>
    </w:p>
    <w:p w:rsidR="004745AA" w:rsidRPr="00995DE8" w:rsidRDefault="00CD3055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995DE8">
        <w:t>1.</w:t>
      </w:r>
      <w:r w:rsidR="00995DE8">
        <w:t>3</w:t>
      </w:r>
      <w:r w:rsidRPr="00995DE8">
        <w:t xml:space="preserve">. Учредителем и организатором Конкурса </w:t>
      </w:r>
      <w:r w:rsidR="009A7F4D" w:rsidRPr="00995DE8">
        <w:t xml:space="preserve">является </w:t>
      </w:r>
      <w:r w:rsidR="00995DE8">
        <w:t>МКУК «Подосиновская МБС»</w:t>
      </w:r>
    </w:p>
    <w:p w:rsidR="001B387D" w:rsidRDefault="001B387D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055" w:rsidRPr="00995DE8" w:rsidRDefault="003329CB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D3055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B3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795B1B" w:rsidRPr="00995DE8" w:rsidRDefault="004745AA" w:rsidP="00BD0F7D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795B1B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4E5C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интереса и формирование ценностного отношения к культурно-историческому наследию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 района.</w:t>
      </w:r>
    </w:p>
    <w:p w:rsidR="00795B1B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исторической памяти, осознания причастности к родной истории и культуре, необходимости их изучения и сохранения.</w:t>
      </w:r>
    </w:p>
    <w:p w:rsidR="00795B1B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читателей и работников </w:t>
      </w:r>
      <w:r w:rsidR="00795B1B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к практической деятельности по</w:t>
      </w:r>
      <w:r w:rsidR="001D248C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экскурсий и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привлекательного образа родного </w:t>
      </w:r>
      <w:r w:rsidR="00795B1B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48C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248C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и развитие проектно-исследовательских методов краеведческой библиотечной деятельности; </w:t>
      </w:r>
    </w:p>
    <w:p w:rsidR="00795B1B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ассортимента библиотечных услуг для населения и гостей</w:t>
      </w:r>
      <w:r w:rsidR="00795B1B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 района</w:t>
      </w:r>
    </w:p>
    <w:p w:rsidR="00795B1B" w:rsidRPr="00995DE8" w:rsidRDefault="004745AA" w:rsidP="00BD0F7D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5B1B" w:rsidRPr="00995DE8" w:rsidRDefault="003329CB" w:rsidP="00BD0F7D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 краеведческие информационные ресурсы библиотек, повысить мотивацию к использованию этих ресурсов.</w:t>
      </w:r>
      <w:r w:rsidR="00795B1B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1B" w:rsidRPr="00995DE8" w:rsidRDefault="003329CB" w:rsidP="00BD0F7D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творческие, познавательные и интеллектуальные способности работников </w:t>
      </w:r>
      <w:r w:rsidR="00795B1B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795B1B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читателей </w:t>
      </w:r>
      <w:r w:rsidR="004745A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вовлечение их в экскурсионную деятельность.</w:t>
      </w:r>
    </w:p>
    <w:p w:rsidR="008E70F5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70F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 распространять интересный опыт библиотечной краеведческой деятельности по организации информационной поддержк</w:t>
      </w:r>
      <w:r w:rsidR="00404E5C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70F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туризма,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ч. </w:t>
      </w:r>
      <w:r w:rsidR="008E70F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экскурсий. </w:t>
      </w:r>
    </w:p>
    <w:p w:rsidR="003329CB" w:rsidRPr="00995DE8" w:rsidRDefault="003329C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654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Выпустить сборник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654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карта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 района</w:t>
      </w:r>
      <w:r w:rsidR="0092654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путешествуй с библиотекой»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одноимённый электронный ресурс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9CB" w:rsidRDefault="003329CB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055" w:rsidRPr="00995DE8" w:rsidRDefault="00963D6A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D3055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CD3055" w:rsidRDefault="00CD3055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96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</w:t>
      </w:r>
      <w:r w:rsidR="0072295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F81DA6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читатели</w:t>
      </w:r>
      <w:r w:rsidR="0072295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</w:t>
      </w:r>
      <w:r w:rsidR="0096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«Подосиновская МБС. </w:t>
      </w:r>
    </w:p>
    <w:p w:rsidR="009C09AF" w:rsidRDefault="009C09AF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можно представить совместную работу библиотекарей и читателей</w:t>
      </w:r>
    </w:p>
    <w:p w:rsidR="009C09AF" w:rsidRDefault="009C09AF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участников-читателей 12+</w:t>
      </w:r>
    </w:p>
    <w:p w:rsidR="00E2494B" w:rsidRDefault="00E2494B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обязательно для всех р</w:t>
      </w:r>
      <w:r w:rsidR="007E1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и коллективов системы</w:t>
      </w:r>
    </w:p>
    <w:p w:rsidR="007E1589" w:rsidRPr="00995DE8" w:rsidRDefault="007E1589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55" w:rsidRPr="00995DE8" w:rsidRDefault="00963D6A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CD3055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B3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ПОРЯДОК ПРОВЕДЕНИЯ </w:t>
      </w:r>
    </w:p>
    <w:p w:rsidR="00CD3055" w:rsidRPr="00995DE8" w:rsidRDefault="00CD3055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</w:t>
      </w:r>
      <w:r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два этапа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3055" w:rsidRPr="00995DE8" w:rsidRDefault="00CD3055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заочный (отборочный) с </w:t>
      </w:r>
      <w:r w:rsidR="0072295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</w:t>
      </w:r>
      <w:r w:rsidR="0072295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E70F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72295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63D6A" w:rsidRPr="00963D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D3055" w:rsidRPr="00963D6A" w:rsidRDefault="00CD3055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очный (финал Конкурса) </w:t>
      </w:r>
      <w:r w:rsidR="00947236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</w:t>
      </w:r>
      <w:r w:rsidR="00963D6A" w:rsidRPr="00963D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96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Подосиновской центральной </w:t>
      </w:r>
      <w:r w:rsidR="009C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библиотеке </w:t>
      </w:r>
      <w:r w:rsidR="00963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А. А. Филёва</w:t>
      </w:r>
    </w:p>
    <w:p w:rsidR="00CD3055" w:rsidRPr="00995DE8" w:rsidRDefault="00CD3055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</w:t>
      </w:r>
      <w:r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номинаци</w:t>
      </w:r>
      <w:r w:rsidR="00566E76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3055" w:rsidRPr="00995DE8" w:rsidRDefault="0091507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лучшая тематическая экскурсия (связанная с какими-либо событиями, известными людьми, определенным историческим периодом и т.д.); </w:t>
      </w:r>
    </w:p>
    <w:p w:rsidR="008E70F5" w:rsidRDefault="00915074" w:rsidP="00BD0F7D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0F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обзорная экскурсия</w:t>
      </w:r>
      <w:r w:rsidR="00B14CA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01" w:rsidRPr="00995DE8" w:rsidRDefault="00F97401" w:rsidP="00BD0F7D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каждой номинации определяются три победителя</w:t>
      </w:r>
    </w:p>
    <w:p w:rsidR="009C09AF" w:rsidRDefault="009C09AF" w:rsidP="009764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F3562C" w:rsidP="00976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B3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КОНКУРСА И КРИТЕРИИ ОЦЕНКИ </w:t>
      </w:r>
    </w:p>
    <w:p w:rsidR="008618B0" w:rsidRPr="00995DE8" w:rsidRDefault="001B387D" w:rsidP="00976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РАБОТ</w:t>
      </w:r>
    </w:p>
    <w:p w:rsidR="00F3562C" w:rsidRDefault="00F3562C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оценки представленных на конкурс работ и подв</w:t>
      </w:r>
      <w:r w:rsidR="00915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итогов</w:t>
      </w:r>
      <w:r w:rsidR="0091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комиссия из представителей учредителя.</w:t>
      </w:r>
    </w:p>
    <w:p w:rsidR="00915074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Комиссия:</w:t>
      </w:r>
    </w:p>
    <w:p w:rsidR="00915074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материалы исходя из критериев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074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победителя открытым голосованием</w:t>
      </w:r>
    </w:p>
    <w:p w:rsidR="00915074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Критерии оценки конкурсных работ:</w:t>
      </w:r>
    </w:p>
    <w:p w:rsidR="008618B0" w:rsidRPr="00995DE8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108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3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тематике к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8B0" w:rsidRPr="00995DE8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3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 раскрытия темы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8B0" w:rsidRPr="00995DE8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108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3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и точность информации, логическая последовательность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8B0" w:rsidRPr="00995DE8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3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методики проведения экскурсии (опр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еделение темы, цели экскурсии, 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объектов для </w:t>
      </w:r>
      <w:r w:rsidR="00EB4E9C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текста, сочет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рассказа с показом и т.д.);</w:t>
      </w:r>
    </w:p>
    <w:p w:rsidR="008618B0" w:rsidRDefault="00915074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1084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3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и качество дополнительных материалов.</w:t>
      </w:r>
    </w:p>
    <w:p w:rsidR="00976489" w:rsidRPr="00995DE8" w:rsidRDefault="00976489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отражаются в Протоколе заседания Конкурсной комиссии, подписанном всеми членами комиссии. </w:t>
      </w:r>
    </w:p>
    <w:p w:rsidR="00976489" w:rsidRPr="00995DE8" w:rsidRDefault="00976489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74" w:rsidRDefault="00915074" w:rsidP="009764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915074" w:rsidP="00976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8618B0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</w:t>
      </w:r>
      <w:r w:rsidR="001B3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</w:t>
      </w:r>
      <w:r w:rsidR="0092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СОДЕРЖАНИЮ И ОФОРМЛЕНИЮ </w:t>
      </w:r>
    </w:p>
    <w:p w:rsidR="00925F25" w:rsidRDefault="00925F25" w:rsidP="009764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РАБОТ</w:t>
      </w:r>
    </w:p>
    <w:p w:rsidR="00587047" w:rsidRPr="00995DE8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участию в конкурсе принимаются только авторские экскурсии.</w:t>
      </w:r>
      <w:r w:rsidR="00370B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8B0" w:rsidRPr="00995DE8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Конкурсная работа должна содержать краткое описание экскурсионного маршрута, индивидуальный текст экскурсии, маршрутную карту</w:t>
      </w:r>
      <w:r w:rsidR="0091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использованной литературы и других источников; приветствуется наличие электронной презентации экскурсии (Microsoft Office Power Point), публикации об экскурсии в СМИ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системы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47" w:rsidRPr="00995DE8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Оформление творческой работы выполняется в печатном и электронном виде. Содержательный объем текста экскурсии должен составлять:</w:t>
      </w:r>
      <w:r w:rsidR="005D622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листов</w:t>
      </w:r>
      <w:r w:rsidR="005D622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текста формата А</w:t>
      </w:r>
      <w:r w:rsidR="00370B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4, шрифт Times New Roman, кегль 14, межстрочный интервал</w:t>
      </w:r>
      <w:r w:rsidR="00370B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225" w:rsidRPr="00995DE8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оформлении творческой работы приветствуется использование авторских рисунков, фотографий. Если при оформлении были использованы рисунки, фотографии профессиональных худо</w:t>
      </w:r>
      <w:r w:rsidR="00370B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жников, оформителей, фотографов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указать их авторство или источник их первичной публикации.</w:t>
      </w:r>
    </w:p>
    <w:p w:rsidR="005D6225" w:rsidRPr="00995DE8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 работам прикладывается </w:t>
      </w:r>
      <w:r w:rsidR="009E3AB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8618B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9E3AB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№1).</w:t>
      </w:r>
    </w:p>
    <w:p w:rsidR="00976489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0B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0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0B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необходимо предоставлять в электронном (печатном) вариантах </w:t>
      </w:r>
      <w:r w:rsidR="003065A0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Подосиновскую центральную библиотеку им. А. А. Филёва к 15 октября 2020 года.</w:t>
      </w:r>
    </w:p>
    <w:p w:rsidR="00CD3055" w:rsidRPr="00995DE8" w:rsidRDefault="00976489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5870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имеет право отклонить материалы, предоставленные позднее указанного срока или с нарушениями оформления. </w:t>
      </w:r>
    </w:p>
    <w:p w:rsidR="00CD3055" w:rsidRPr="00995DE8" w:rsidRDefault="00926544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70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направленные для участия в Конкурсе, не рецензируются, не возвращаются. </w:t>
      </w:r>
    </w:p>
    <w:p w:rsidR="00CD3055" w:rsidRPr="00995DE8" w:rsidRDefault="00CD3055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55" w:rsidRPr="00995DE8" w:rsidRDefault="00976489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92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3055"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CD3055" w:rsidRDefault="00976489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66E76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состоится </w:t>
      </w:r>
      <w:r w:rsidR="00587047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Подосиновской центральной библиотеке им. А. А. Филёва на семинаре библиотечных работников системы</w:t>
      </w:r>
      <w:r w:rsid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055" w:rsidRPr="00995DE8" w:rsidRDefault="00976489" w:rsidP="00BD0F7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Победители Конкурса в но</w:t>
      </w:r>
      <w:r w:rsid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минации награждаются дипломами к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D2F" w:rsidRPr="00995DE8" w:rsidRDefault="00F97401" w:rsidP="00BD0F7D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66E76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Итоги Конкурса будут опубликованы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«Подосиновская МБС»</w:t>
      </w:r>
      <w:r w:rsidR="001B3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01" w:rsidRDefault="00F97401" w:rsidP="00BD0F7D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F4D2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4D2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экскурсий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включе</w:t>
      </w:r>
      <w:r w:rsidR="005F4D2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4D2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4D2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карта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Подосиновской</w:t>
      </w:r>
      <w:r w:rsidR="005F4D2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путешествуй с библиотекой»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1FA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401" w:rsidRDefault="00F97401" w:rsidP="00F97401">
      <w:pPr>
        <w:pStyle w:val="a3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:rsidR="00F97401" w:rsidRPr="001B387D" w:rsidRDefault="00F97401" w:rsidP="00F97401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1B387D">
        <w:rPr>
          <w:rFonts w:ascii="Times" w:hAnsi="Times"/>
          <w:b/>
          <w:bCs/>
          <w:sz w:val="22"/>
          <w:szCs w:val="22"/>
        </w:rPr>
        <w:t>VIII.</w:t>
      </w:r>
      <w:r w:rsidRPr="001B387D">
        <w:rPr>
          <w:b/>
          <w:bCs/>
          <w:sz w:val="22"/>
          <w:szCs w:val="22"/>
        </w:rPr>
        <w:t xml:space="preserve"> КОНТАКТНЫЕ ДАННЫЕ ОРГАНИЗАТОРОВ</w:t>
      </w:r>
    </w:p>
    <w:p w:rsidR="00F97401" w:rsidRDefault="00F97401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/>
          <w:color w:val="000000"/>
        </w:rPr>
        <w:t xml:space="preserve">Контакты организаторов </w:t>
      </w:r>
      <w:r w:rsidRPr="00F97401">
        <w:rPr>
          <w:rFonts w:ascii="Times" w:hAnsi="Times"/>
          <w:color w:val="000000"/>
        </w:rPr>
        <w:t>конкурса</w:t>
      </w:r>
      <w:r>
        <w:rPr>
          <w:rFonts w:ascii="Times" w:hAnsi="Times"/>
          <w:color w:val="000000"/>
        </w:rPr>
        <w:t xml:space="preserve">: </w:t>
      </w:r>
    </w:p>
    <w:p w:rsidR="00F97401" w:rsidRDefault="00F97401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/>
          <w:color w:val="00000A"/>
        </w:rPr>
        <w:t xml:space="preserve">8 (83351) </w:t>
      </w:r>
      <w:r w:rsidR="007E1589">
        <w:rPr>
          <w:rFonts w:ascii="Times" w:hAnsi="Times"/>
        </w:rPr>
        <w:t xml:space="preserve">тел/факс (83351) 2-16-32: эл. </w:t>
      </w:r>
      <w:r>
        <w:rPr>
          <w:rFonts w:ascii="Times" w:hAnsi="Times"/>
        </w:rPr>
        <w:t xml:space="preserve">почта: </w:t>
      </w:r>
      <w:r>
        <w:rPr>
          <w:rFonts w:ascii="Times" w:hAnsi="Times"/>
          <w:lang w:val="en-US"/>
        </w:rPr>
        <w:t>biblfileva</w:t>
      </w:r>
      <w:r>
        <w:rPr>
          <w:rFonts w:ascii="Times" w:hAnsi="Times"/>
        </w:rPr>
        <w:t>@</w:t>
      </w:r>
      <w:r>
        <w:rPr>
          <w:rFonts w:ascii="Times" w:hAnsi="Times"/>
          <w:lang w:val="en-US"/>
        </w:rPr>
        <w:t>mail</w:t>
      </w:r>
      <w:r>
        <w:rPr>
          <w:rFonts w:ascii="Times" w:hAnsi="Times"/>
        </w:rPr>
        <w:t>.</w:t>
      </w:r>
      <w:r>
        <w:rPr>
          <w:rFonts w:ascii="Times" w:hAnsi="Times"/>
          <w:lang w:val="en-US"/>
        </w:rPr>
        <w:t>ru</w:t>
      </w:r>
    </w:p>
    <w:p w:rsidR="00F97401" w:rsidRDefault="00F97401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/>
        </w:rPr>
        <w:t>Савинцева Ольга Николаевна – директор МКУК «Подосиновская МБС»</w:t>
      </w:r>
    </w:p>
    <w:p w:rsidR="00F97401" w:rsidRDefault="00BD0F7D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/>
        </w:rPr>
        <w:t>Боровская Нина Афанасьевна –</w:t>
      </w:r>
      <w:r w:rsidR="00F97401">
        <w:rPr>
          <w:rFonts w:ascii="Times" w:hAnsi="Times"/>
        </w:rPr>
        <w:t xml:space="preserve"> зам. директора по библиотечной работе</w:t>
      </w:r>
    </w:p>
    <w:p w:rsidR="00F97401" w:rsidRDefault="00F97401" w:rsidP="00BD0F7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/>
        </w:rPr>
        <w:t>Крюкова Елена Владимировна – методист МБС.</w:t>
      </w:r>
    </w:p>
    <w:p w:rsidR="00566E76" w:rsidRPr="00995DE8" w:rsidRDefault="00566E76" w:rsidP="00BD0F7D">
      <w:pPr>
        <w:tabs>
          <w:tab w:val="left" w:pos="43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55" w:rsidRPr="00995DE8" w:rsidRDefault="00CD3055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D2F" w:rsidRDefault="005F4D2F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7D" w:rsidRPr="00995DE8" w:rsidRDefault="00BD0F7D" w:rsidP="009764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FA" w:rsidRDefault="00924DFA" w:rsidP="00BD0F7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FA" w:rsidRDefault="00924DFA" w:rsidP="00BD0F7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FA" w:rsidRDefault="00924DFA" w:rsidP="00BD0F7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FA" w:rsidRDefault="00924DFA" w:rsidP="00BD0F7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055" w:rsidRPr="00995DE8" w:rsidRDefault="00CD3055" w:rsidP="00BD0F7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5F4D2F" w:rsidRPr="00995DE8" w:rsidRDefault="00CD3055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F4D2F" w:rsidRPr="00F97401" w:rsidRDefault="00CD3055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F97401" w:rsidRP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="00EC6C3A" w:rsidRP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7B76D5" w:rsidRPr="00F97401" w:rsidRDefault="00CD3055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4D2F" w:rsidRPr="00F97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Открытая карта земли </w:t>
      </w:r>
      <w:r w:rsidR="00F97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Подосиновской</w:t>
      </w:r>
      <w:r w:rsidR="007B76D5" w:rsidRPr="00F97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</w:p>
    <w:p w:rsidR="00CD3055" w:rsidRPr="00F97401" w:rsidRDefault="00E84651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924D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утешествуй с библиотекой</w:t>
      </w:r>
      <w:bookmarkStart w:id="0" w:name="_GoBack"/>
      <w:bookmarkEnd w:id="0"/>
      <w:r w:rsidR="00CD3055" w:rsidRP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3055" w:rsidRPr="00995DE8" w:rsidRDefault="00CD3055" w:rsidP="009764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F4B" w:rsidRPr="00995DE8" w:rsidRDefault="00CD3055" w:rsidP="00BD0F7D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автора ________________________________________________________________</w:t>
      </w:r>
      <w:r w:rsidR="00E77A18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3F4B" w:rsidRPr="00995DE8" w:rsidRDefault="00B13F4B" w:rsidP="00BD0F7D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авторе:</w:t>
      </w:r>
    </w:p>
    <w:p w:rsidR="00CD3055" w:rsidRPr="00995DE8" w:rsidRDefault="00CD3055" w:rsidP="00BD0F7D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</w:t>
      </w:r>
      <w:r w:rsidR="00BE7BC6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3F4B" w:rsidRPr="00995DE8" w:rsidRDefault="00CD3055" w:rsidP="00BD0F7D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</w:t>
      </w:r>
      <w:r w:rsidR="00E77A18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77A18" w:rsidRPr="00995DE8" w:rsidRDefault="00CD3055" w:rsidP="00BD0F7D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 (если есть)</w:t>
      </w:r>
    </w:p>
    <w:p w:rsidR="00CD3055" w:rsidRPr="00995DE8" w:rsidRDefault="00E77A18" w:rsidP="00BD0F7D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80AB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D3055" w:rsidRPr="00995DE8" w:rsidRDefault="00CD3055" w:rsidP="00BD0F7D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E77A18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D3055" w:rsidRPr="00995DE8" w:rsidRDefault="00CD3055" w:rsidP="00BD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исследовательских конкурсах (если было) ________________________________________________________________</w:t>
      </w:r>
      <w:r w:rsidR="00E77A18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13F4B" w:rsidRPr="00995DE8" w:rsidRDefault="00CD3055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80AB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7A18" w:rsidRPr="00995DE8" w:rsidRDefault="00CD3055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Исследовательская группа или исследовательское объединение (если есть)</w:t>
      </w:r>
    </w:p>
    <w:p w:rsidR="00CD3055" w:rsidRPr="00995DE8" w:rsidRDefault="00CD3055" w:rsidP="00BD0F7D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80AB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D3055" w:rsidRPr="00995DE8" w:rsidRDefault="00F97401" w:rsidP="00BD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CD3055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(если есть) ________________________________________________________________</w:t>
      </w:r>
      <w:r w:rsidR="00E77A18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D3055" w:rsidRPr="00995DE8" w:rsidRDefault="00CD3055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Тема экскурсии </w:t>
      </w:r>
    </w:p>
    <w:p w:rsidR="00CD3055" w:rsidRPr="00995DE8" w:rsidRDefault="00CD3055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80ABF"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7A18" w:rsidRPr="00995DE8" w:rsidRDefault="00CD3055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Номинация конкурса </w:t>
      </w:r>
    </w:p>
    <w:p w:rsidR="00BE7BC6" w:rsidRPr="00995DE8" w:rsidRDefault="00BE7BC6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E7BC6" w:rsidRPr="00995DE8" w:rsidRDefault="00BE7BC6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аннотация к работе___________________________________________</w:t>
      </w:r>
    </w:p>
    <w:p w:rsidR="00CD7903" w:rsidRPr="00995DE8" w:rsidRDefault="00CD7903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D7903" w:rsidRPr="00995DE8" w:rsidRDefault="00CD7903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D7903" w:rsidRPr="00995DE8" w:rsidRDefault="00CD7903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D7903" w:rsidRPr="00995DE8" w:rsidRDefault="00CD7903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D7903" w:rsidRPr="00995DE8" w:rsidRDefault="00CD7903" w:rsidP="00BD0F7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A18" w:rsidRPr="00995DE8" w:rsidRDefault="00CD3055" w:rsidP="00BD0F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hAnsi="Times New Roman" w:cs="Times New Roman"/>
          <w:sz w:val="24"/>
          <w:szCs w:val="24"/>
          <w:lang w:eastAsia="ru-RU"/>
        </w:rPr>
        <w:t>8. Контакты (телефон, адрес электронной почты)</w:t>
      </w:r>
    </w:p>
    <w:p w:rsidR="00BE7BC6" w:rsidRPr="00995DE8" w:rsidRDefault="00BE7BC6" w:rsidP="00BD0F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D3055" w:rsidRPr="00995DE8" w:rsidRDefault="00CD3055" w:rsidP="00BD0F7D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подтверждает</w:t>
      </w:r>
      <w:r w:rsidR="007E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участие в конкурсе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с условиями конкурса. </w:t>
      </w:r>
    </w:p>
    <w:p w:rsidR="00CD3055" w:rsidRPr="00995DE8" w:rsidRDefault="00CD3055" w:rsidP="00BD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:rsidR="00CD3055" w:rsidRPr="00995DE8" w:rsidRDefault="00CD3055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полностью) </w:t>
      </w:r>
    </w:p>
    <w:p w:rsidR="00E77A18" w:rsidRPr="00995DE8" w:rsidRDefault="00E77A18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55" w:rsidRPr="00995DE8" w:rsidRDefault="00CD3055" w:rsidP="00BD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</w:t>
      </w:r>
      <w:r w:rsidR="00F974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D3055" w:rsidRPr="00995DE8" w:rsidRDefault="00CD3055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55" w:rsidRPr="00995DE8" w:rsidRDefault="00CD3055" w:rsidP="00976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 </w:t>
      </w:r>
    </w:p>
    <w:sectPr w:rsidR="00CD3055" w:rsidRPr="00995DE8" w:rsidSect="00924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8C" w:rsidRDefault="0024298C" w:rsidP="00995DE8">
      <w:pPr>
        <w:spacing w:after="0" w:line="240" w:lineRule="auto"/>
      </w:pPr>
      <w:r>
        <w:separator/>
      </w:r>
    </w:p>
  </w:endnote>
  <w:endnote w:type="continuationSeparator" w:id="0">
    <w:p w:rsidR="0024298C" w:rsidRDefault="0024298C" w:rsidP="0099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8C" w:rsidRDefault="0024298C" w:rsidP="00995DE8">
      <w:pPr>
        <w:spacing w:after="0" w:line="240" w:lineRule="auto"/>
      </w:pPr>
      <w:r>
        <w:separator/>
      </w:r>
    </w:p>
  </w:footnote>
  <w:footnote w:type="continuationSeparator" w:id="0">
    <w:p w:rsidR="0024298C" w:rsidRDefault="0024298C" w:rsidP="0099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82"/>
    <w:multiLevelType w:val="hybridMultilevel"/>
    <w:tmpl w:val="0528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45"/>
    <w:multiLevelType w:val="hybridMultilevel"/>
    <w:tmpl w:val="F2368FD0"/>
    <w:lvl w:ilvl="0" w:tplc="FF4CA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9E"/>
    <w:rsid w:val="0019107C"/>
    <w:rsid w:val="001B0CFC"/>
    <w:rsid w:val="001B387D"/>
    <w:rsid w:val="001D248C"/>
    <w:rsid w:val="001E1084"/>
    <w:rsid w:val="00201235"/>
    <w:rsid w:val="0024298C"/>
    <w:rsid w:val="003065A0"/>
    <w:rsid w:val="003329CB"/>
    <w:rsid w:val="0035132F"/>
    <w:rsid w:val="00370B47"/>
    <w:rsid w:val="003F2A0E"/>
    <w:rsid w:val="00404E5C"/>
    <w:rsid w:val="004116E2"/>
    <w:rsid w:val="004745AA"/>
    <w:rsid w:val="00566E76"/>
    <w:rsid w:val="00580ABF"/>
    <w:rsid w:val="00587047"/>
    <w:rsid w:val="005A0602"/>
    <w:rsid w:val="005D6225"/>
    <w:rsid w:val="005F4D2F"/>
    <w:rsid w:val="00652E0C"/>
    <w:rsid w:val="006639A7"/>
    <w:rsid w:val="0070329E"/>
    <w:rsid w:val="0071092B"/>
    <w:rsid w:val="00722954"/>
    <w:rsid w:val="00732680"/>
    <w:rsid w:val="00795B1B"/>
    <w:rsid w:val="007B76D5"/>
    <w:rsid w:val="007E1589"/>
    <w:rsid w:val="007E1C3C"/>
    <w:rsid w:val="00803A8C"/>
    <w:rsid w:val="00845B05"/>
    <w:rsid w:val="008618B0"/>
    <w:rsid w:val="008E70F5"/>
    <w:rsid w:val="008F389B"/>
    <w:rsid w:val="00915074"/>
    <w:rsid w:val="00924DFA"/>
    <w:rsid w:val="00925F25"/>
    <w:rsid w:val="00926544"/>
    <w:rsid w:val="00947236"/>
    <w:rsid w:val="00963D6A"/>
    <w:rsid w:val="00976489"/>
    <w:rsid w:val="00995DE8"/>
    <w:rsid w:val="009A6D75"/>
    <w:rsid w:val="009A7F4D"/>
    <w:rsid w:val="009C09AF"/>
    <w:rsid w:val="009D015E"/>
    <w:rsid w:val="009E3ABA"/>
    <w:rsid w:val="00A47C43"/>
    <w:rsid w:val="00AC01B4"/>
    <w:rsid w:val="00AD5A1C"/>
    <w:rsid w:val="00B13F4B"/>
    <w:rsid w:val="00B14CA5"/>
    <w:rsid w:val="00B35136"/>
    <w:rsid w:val="00B46F88"/>
    <w:rsid w:val="00BD0F7D"/>
    <w:rsid w:val="00BE7BC6"/>
    <w:rsid w:val="00C26BD5"/>
    <w:rsid w:val="00C3513A"/>
    <w:rsid w:val="00C648BD"/>
    <w:rsid w:val="00CA1B29"/>
    <w:rsid w:val="00CB566F"/>
    <w:rsid w:val="00CD3055"/>
    <w:rsid w:val="00CD7903"/>
    <w:rsid w:val="00D36197"/>
    <w:rsid w:val="00D4269E"/>
    <w:rsid w:val="00D731FA"/>
    <w:rsid w:val="00E2494B"/>
    <w:rsid w:val="00E54C22"/>
    <w:rsid w:val="00E77A18"/>
    <w:rsid w:val="00E84651"/>
    <w:rsid w:val="00EB4E9C"/>
    <w:rsid w:val="00EC6C3A"/>
    <w:rsid w:val="00EF193B"/>
    <w:rsid w:val="00F16937"/>
    <w:rsid w:val="00F3562C"/>
    <w:rsid w:val="00F45F81"/>
    <w:rsid w:val="00F46243"/>
    <w:rsid w:val="00F81DA6"/>
    <w:rsid w:val="00F97401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3B07"/>
  <w15:docId w15:val="{51DED2DE-C097-47FD-AFF2-FC52515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9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DE8"/>
  </w:style>
  <w:style w:type="paragraph" w:styleId="a9">
    <w:name w:val="footer"/>
    <w:basedOn w:val="a"/>
    <w:link w:val="aa"/>
    <w:uiPriority w:val="99"/>
    <w:unhideWhenUsed/>
    <w:rsid w:val="0099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DE8"/>
  </w:style>
  <w:style w:type="table" w:styleId="ab">
    <w:name w:val="Table Grid"/>
    <w:basedOn w:val="a1"/>
    <w:uiPriority w:val="59"/>
    <w:rsid w:val="0099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93D7-2D5F-4C44-885F-4007A8BB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User</cp:lastModifiedBy>
  <cp:revision>27</cp:revision>
  <cp:lastPrinted>2019-04-05T12:56:00Z</cp:lastPrinted>
  <dcterms:created xsi:type="dcterms:W3CDTF">2018-11-14T09:00:00Z</dcterms:created>
  <dcterms:modified xsi:type="dcterms:W3CDTF">2020-01-20T17:25:00Z</dcterms:modified>
</cp:coreProperties>
</file>